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center" w:tblpY="705"/>
        <w:tblW w:w="10730" w:type="dxa"/>
        <w:tblLook w:val="04A0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Nj</w:t>
            </w:r>
            <w:proofErr w:type="spellEnd"/>
            <w:r>
              <w:t xml:space="preserve"> – </w:t>
            </w:r>
            <w:proofErr w:type="spellStart"/>
            <w:r>
              <w:t>Mud</w:t>
            </w:r>
            <w:proofErr w:type="spellEnd"/>
            <w:r>
              <w:t>/</w:t>
            </w:r>
            <w:proofErr w:type="spellStart"/>
            <w:r>
              <w:t>Rj</w:t>
            </w:r>
            <w:proofErr w:type="spellEnd"/>
            <w:r>
              <w:t xml:space="preserve"> – Pod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>Ch</w:t>
            </w:r>
            <w:r w:rsidR="00BE35F7">
              <w:t>/Fy</w:t>
            </w:r>
            <w:r>
              <w:t xml:space="preserve">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AE6A8A" w:rsidP="00526459">
            <w:pPr>
              <w:jc w:val="center"/>
            </w:pPr>
            <w:proofErr w:type="gramStart"/>
            <w:r>
              <w:t>Ze</w:t>
            </w:r>
            <w:proofErr w:type="gram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>AJ1 – Ho/AJ2 - Mč</w:t>
            </w:r>
          </w:p>
        </w:tc>
        <w:tc>
          <w:tcPr>
            <w:tcW w:w="1788" w:type="dxa"/>
            <w:vAlign w:val="center"/>
          </w:tcPr>
          <w:p w:rsidR="00526459" w:rsidRDefault="00EF38E8" w:rsidP="00526459">
            <w:pPr>
              <w:jc w:val="center"/>
            </w:pPr>
            <w:bookmarkStart w:id="0" w:name="_GoBack"/>
            <w:bookmarkEnd w:id="0"/>
            <w:proofErr w:type="spellStart"/>
            <w:r>
              <w:t>Př</w:t>
            </w:r>
            <w:proofErr w:type="spellEnd"/>
            <w:r>
              <w:t xml:space="preserve"> - Mu</w:t>
            </w:r>
            <w:r w:rsidR="00AA507E">
              <w:t>d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B14605" w:rsidRDefault="00B14605" w:rsidP="00B14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třída - </w:t>
      </w:r>
      <w:r w:rsidR="00BE35F7">
        <w:rPr>
          <w:rFonts w:ascii="Times New Roman" w:hAnsi="Times New Roman" w:cs="Times New Roman"/>
          <w:b/>
          <w:sz w:val="32"/>
          <w:szCs w:val="32"/>
        </w:rPr>
        <w:t xml:space="preserve">ONLINE výuka v týdnu od 9.11. - </w:t>
      </w:r>
      <w:proofErr w:type="gramStart"/>
      <w:r w:rsidR="00BE35F7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B14605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459"/>
    <w:rsid w:val="00200144"/>
    <w:rsid w:val="00464046"/>
    <w:rsid w:val="00526459"/>
    <w:rsid w:val="00AA507E"/>
    <w:rsid w:val="00AE6A8A"/>
    <w:rsid w:val="00B14605"/>
    <w:rsid w:val="00BE35F7"/>
    <w:rsid w:val="00E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dcterms:created xsi:type="dcterms:W3CDTF">2020-11-06T11:56:00Z</dcterms:created>
  <dcterms:modified xsi:type="dcterms:W3CDTF">2020-11-06T11:56:00Z</dcterms:modified>
</cp:coreProperties>
</file>